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19276" w14:textId="55DF9DA6" w:rsidR="004D649A" w:rsidRPr="004D649A" w:rsidRDefault="004D649A" w:rsidP="004D649A">
      <w:pPr>
        <w:jc w:val="both"/>
        <w:rPr>
          <w:rFonts w:cs="Calibri"/>
          <w:sz w:val="44"/>
          <w:szCs w:val="44"/>
        </w:rPr>
      </w:pPr>
      <w:r w:rsidRPr="004D649A">
        <w:rPr>
          <w:rFonts w:cs="Calibri"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6ADAA30F" wp14:editId="0D6F35C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181860" cy="1285240"/>
            <wp:effectExtent l="0" t="0" r="8890" b="0"/>
            <wp:wrapTight wrapText="bothSides">
              <wp:wrapPolygon edited="0">
                <wp:start x="0" y="0"/>
                <wp:lineTo x="0" y="21130"/>
                <wp:lineTo x="21499" y="21130"/>
                <wp:lineTo x="21499" y="0"/>
                <wp:lineTo x="0" y="0"/>
              </wp:wrapPolygon>
            </wp:wrapTight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860" cy="1285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649A">
        <w:rPr>
          <w:rFonts w:cs="Calibri"/>
          <w:sz w:val="44"/>
          <w:szCs w:val="44"/>
        </w:rPr>
        <w:t>VOLUNTEER</w:t>
      </w:r>
      <w:r w:rsidRPr="004D649A">
        <w:rPr>
          <w:rFonts w:cs="Calibri"/>
          <w:sz w:val="44"/>
          <w:szCs w:val="44"/>
        </w:rPr>
        <w:br/>
      </w:r>
      <w:r w:rsidRPr="004D649A">
        <w:rPr>
          <w:rFonts w:cs="Calibri"/>
          <w:sz w:val="44"/>
          <w:szCs w:val="44"/>
        </w:rPr>
        <w:t>REGISTRATION FORM</w:t>
      </w:r>
    </w:p>
    <w:p w14:paraId="61FC8EA9" w14:textId="4A04F56C" w:rsidR="004D649A" w:rsidRDefault="004D649A" w:rsidP="004D649A">
      <w:pPr>
        <w:jc w:val="both"/>
        <w:rPr>
          <w:rFonts w:cs="Calibri"/>
          <w:sz w:val="32"/>
          <w:szCs w:val="32"/>
        </w:rPr>
      </w:pPr>
    </w:p>
    <w:p w14:paraId="3B4819E2" w14:textId="5815D149" w:rsidR="004D649A" w:rsidRDefault="004D649A" w:rsidP="004D649A">
      <w:pPr>
        <w:jc w:val="both"/>
        <w:rPr>
          <w:rFonts w:cs="Calibri"/>
          <w:sz w:val="32"/>
          <w:szCs w:val="32"/>
        </w:rPr>
      </w:pPr>
    </w:p>
    <w:p w14:paraId="580AC3B8" w14:textId="300360C2" w:rsidR="004D649A" w:rsidRDefault="004D649A" w:rsidP="004D649A">
      <w:pPr>
        <w:jc w:val="both"/>
        <w:rPr>
          <w:rFonts w:cs="Calibri"/>
          <w:sz w:val="32"/>
          <w:szCs w:val="32"/>
        </w:rPr>
      </w:pPr>
    </w:p>
    <w:p w14:paraId="610589B7" w14:textId="77777777" w:rsidR="004D649A" w:rsidRDefault="004D649A" w:rsidP="004D649A">
      <w:pPr>
        <w:jc w:val="both"/>
        <w:rPr>
          <w:rFonts w:cs="Calibri"/>
          <w:sz w:val="32"/>
          <w:szCs w:val="32"/>
        </w:rPr>
      </w:pPr>
    </w:p>
    <w:tbl>
      <w:tblPr>
        <w:tblpPr w:leftFromText="180" w:rightFromText="180" w:vertAnchor="text" w:horzAnchor="margin" w:tblpY="27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7371"/>
      </w:tblGrid>
      <w:tr w:rsidR="004D649A" w14:paraId="01C179B2" w14:textId="77777777" w:rsidTr="00E30087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951" w:type="dxa"/>
          </w:tcPr>
          <w:p w14:paraId="30F9C269" w14:textId="1AB6C21B" w:rsidR="004D649A" w:rsidRDefault="0041298B" w:rsidP="00E30087">
            <w:pPr>
              <w:ind w:left="284"/>
              <w:rPr>
                <w:rFonts w:cs="Calibri"/>
              </w:rPr>
            </w:pPr>
            <w:r>
              <w:rPr>
                <w:rFonts w:cs="Calibri"/>
              </w:rPr>
              <w:t xml:space="preserve">YOUR </w:t>
            </w:r>
            <w:r w:rsidR="004D649A">
              <w:rPr>
                <w:rFonts w:cs="Calibri"/>
              </w:rPr>
              <w:t>NAME</w:t>
            </w:r>
          </w:p>
          <w:p w14:paraId="78A407E3" w14:textId="77777777" w:rsidR="004D649A" w:rsidRDefault="004D649A" w:rsidP="00E30087">
            <w:pPr>
              <w:ind w:left="284"/>
              <w:rPr>
                <w:rFonts w:cs="Calibri"/>
              </w:rPr>
            </w:pPr>
          </w:p>
        </w:tc>
        <w:tc>
          <w:tcPr>
            <w:tcW w:w="7371" w:type="dxa"/>
          </w:tcPr>
          <w:p w14:paraId="47CF9630" w14:textId="77777777" w:rsidR="004D649A" w:rsidRDefault="004D649A" w:rsidP="00E30087">
            <w:pPr>
              <w:ind w:left="284"/>
              <w:jc w:val="both"/>
              <w:rPr>
                <w:rFonts w:cs="Calibri"/>
              </w:rPr>
            </w:pPr>
          </w:p>
        </w:tc>
      </w:tr>
      <w:tr w:rsidR="004D649A" w14:paraId="70CE2E4D" w14:textId="77777777" w:rsidTr="00E30087">
        <w:tblPrEx>
          <w:tblCellMar>
            <w:top w:w="0" w:type="dxa"/>
            <w:bottom w:w="0" w:type="dxa"/>
          </w:tblCellMar>
        </w:tblPrEx>
        <w:trPr>
          <w:trHeight w:val="1543"/>
        </w:trPr>
        <w:tc>
          <w:tcPr>
            <w:tcW w:w="1951" w:type="dxa"/>
          </w:tcPr>
          <w:p w14:paraId="7666555D" w14:textId="77777777" w:rsidR="004D649A" w:rsidRDefault="004D649A" w:rsidP="00E30087">
            <w:pPr>
              <w:ind w:left="284"/>
              <w:rPr>
                <w:rFonts w:cs="Calibri"/>
              </w:rPr>
            </w:pPr>
            <w:r>
              <w:rPr>
                <w:rFonts w:cs="Calibri"/>
              </w:rPr>
              <w:t>ADDRESS</w:t>
            </w:r>
          </w:p>
          <w:p w14:paraId="4EE5B75D" w14:textId="77777777" w:rsidR="004D649A" w:rsidRDefault="004D649A" w:rsidP="00E30087">
            <w:pPr>
              <w:ind w:left="284"/>
              <w:rPr>
                <w:rFonts w:cs="Calibri"/>
              </w:rPr>
            </w:pPr>
          </w:p>
          <w:p w14:paraId="5DB84ED0" w14:textId="77777777" w:rsidR="004D649A" w:rsidRDefault="004D649A" w:rsidP="00E30087">
            <w:pPr>
              <w:ind w:left="284"/>
              <w:rPr>
                <w:rFonts w:cs="Calibri"/>
              </w:rPr>
            </w:pPr>
          </w:p>
          <w:p w14:paraId="02B46E36" w14:textId="77777777" w:rsidR="004D649A" w:rsidRDefault="004D649A" w:rsidP="00E30087">
            <w:pPr>
              <w:ind w:left="284"/>
              <w:rPr>
                <w:rFonts w:cs="Calibri"/>
              </w:rPr>
            </w:pPr>
          </w:p>
        </w:tc>
        <w:tc>
          <w:tcPr>
            <w:tcW w:w="7371" w:type="dxa"/>
          </w:tcPr>
          <w:p w14:paraId="5EF4CFA1" w14:textId="77777777" w:rsidR="004D649A" w:rsidRDefault="004D649A" w:rsidP="00E30087">
            <w:pPr>
              <w:ind w:left="284"/>
              <w:jc w:val="both"/>
              <w:rPr>
                <w:rFonts w:cs="Calibri"/>
              </w:rPr>
            </w:pPr>
          </w:p>
        </w:tc>
      </w:tr>
      <w:tr w:rsidR="004D649A" w14:paraId="08A00E1B" w14:textId="77777777" w:rsidTr="00E3008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951" w:type="dxa"/>
          </w:tcPr>
          <w:p w14:paraId="30D33683" w14:textId="77777777" w:rsidR="004D649A" w:rsidRDefault="004D649A" w:rsidP="00E30087">
            <w:pPr>
              <w:ind w:left="284"/>
              <w:rPr>
                <w:rFonts w:cs="Calibri"/>
              </w:rPr>
            </w:pPr>
            <w:r>
              <w:rPr>
                <w:rFonts w:cs="Calibri"/>
              </w:rPr>
              <w:t>E-MAIL</w:t>
            </w:r>
          </w:p>
          <w:p w14:paraId="31DF00DB" w14:textId="77777777" w:rsidR="004D649A" w:rsidRDefault="004D649A" w:rsidP="00E30087">
            <w:pPr>
              <w:ind w:left="284"/>
              <w:rPr>
                <w:rFonts w:cs="Calibri"/>
              </w:rPr>
            </w:pPr>
          </w:p>
        </w:tc>
        <w:tc>
          <w:tcPr>
            <w:tcW w:w="7371" w:type="dxa"/>
          </w:tcPr>
          <w:p w14:paraId="53308D0D" w14:textId="77777777" w:rsidR="004D649A" w:rsidRDefault="004D649A" w:rsidP="00E30087">
            <w:pPr>
              <w:ind w:left="284"/>
              <w:jc w:val="both"/>
              <w:rPr>
                <w:rFonts w:cs="Calibri"/>
              </w:rPr>
            </w:pPr>
          </w:p>
        </w:tc>
      </w:tr>
      <w:tr w:rsidR="004D649A" w14:paraId="7AD89131" w14:textId="77777777" w:rsidTr="00E3008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951" w:type="dxa"/>
          </w:tcPr>
          <w:p w14:paraId="7F49E83D" w14:textId="77777777" w:rsidR="004D649A" w:rsidRDefault="004D649A" w:rsidP="00E30087">
            <w:pPr>
              <w:ind w:left="284"/>
              <w:rPr>
                <w:rFonts w:cs="Calibri"/>
              </w:rPr>
            </w:pPr>
            <w:r>
              <w:rPr>
                <w:rFonts w:cs="Calibri"/>
              </w:rPr>
              <w:t>PHONE</w:t>
            </w:r>
          </w:p>
          <w:p w14:paraId="515F6279" w14:textId="77777777" w:rsidR="004D649A" w:rsidRDefault="004D649A" w:rsidP="00E30087">
            <w:pPr>
              <w:ind w:left="284"/>
              <w:rPr>
                <w:rFonts w:cs="Calibri"/>
              </w:rPr>
            </w:pPr>
            <w:r>
              <w:rPr>
                <w:rFonts w:cs="Calibri"/>
              </w:rPr>
              <w:t>.</w:t>
            </w:r>
          </w:p>
        </w:tc>
        <w:tc>
          <w:tcPr>
            <w:tcW w:w="7371" w:type="dxa"/>
          </w:tcPr>
          <w:p w14:paraId="53518E9A" w14:textId="77777777" w:rsidR="004D649A" w:rsidRDefault="004D649A" w:rsidP="00E30087">
            <w:pPr>
              <w:jc w:val="both"/>
              <w:rPr>
                <w:rFonts w:cs="Calibri"/>
              </w:rPr>
            </w:pPr>
          </w:p>
        </w:tc>
      </w:tr>
      <w:tr w:rsidR="004D649A" w14:paraId="3C66CAB1" w14:textId="77777777" w:rsidTr="00E3008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951" w:type="dxa"/>
          </w:tcPr>
          <w:p w14:paraId="6147108A" w14:textId="77777777" w:rsidR="004D649A" w:rsidRDefault="004D649A" w:rsidP="00E30087">
            <w:pPr>
              <w:ind w:left="284"/>
              <w:rPr>
                <w:rFonts w:cs="Calibri"/>
              </w:rPr>
            </w:pPr>
            <w:r>
              <w:rPr>
                <w:rFonts w:cs="Calibri"/>
              </w:rPr>
              <w:t>DOB</w:t>
            </w:r>
          </w:p>
        </w:tc>
        <w:tc>
          <w:tcPr>
            <w:tcW w:w="7371" w:type="dxa"/>
          </w:tcPr>
          <w:p w14:paraId="7E527531" w14:textId="77777777" w:rsidR="004D649A" w:rsidRDefault="004D649A" w:rsidP="00E30087">
            <w:pPr>
              <w:jc w:val="both"/>
              <w:rPr>
                <w:rFonts w:cs="Calibri"/>
              </w:rPr>
            </w:pPr>
          </w:p>
        </w:tc>
      </w:tr>
    </w:tbl>
    <w:p w14:paraId="3425452D" w14:textId="77777777" w:rsidR="004D649A" w:rsidRDefault="004D649A" w:rsidP="004D649A">
      <w:pPr>
        <w:jc w:val="both"/>
        <w:rPr>
          <w:rFonts w:cs="Calibri"/>
        </w:rPr>
      </w:pPr>
    </w:p>
    <w:p w14:paraId="14DBA2AC" w14:textId="77777777" w:rsidR="004D649A" w:rsidRDefault="004D649A" w:rsidP="004D649A">
      <w:pPr>
        <w:ind w:left="284"/>
        <w:jc w:val="both"/>
        <w:rPr>
          <w:rFonts w:cs="Calibri"/>
        </w:rPr>
      </w:pP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6"/>
        <w:gridCol w:w="5061"/>
      </w:tblGrid>
      <w:tr w:rsidR="004D649A" w14:paraId="06128DC9" w14:textId="77777777" w:rsidTr="004D649A">
        <w:tc>
          <w:tcPr>
            <w:tcW w:w="4266" w:type="dxa"/>
          </w:tcPr>
          <w:p w14:paraId="48FC535C" w14:textId="77777777" w:rsidR="004D649A" w:rsidRDefault="004D649A" w:rsidP="00E30087">
            <w:pPr>
              <w:ind w:left="284"/>
              <w:jc w:val="both"/>
              <w:rPr>
                <w:rFonts w:cs="Calibri"/>
              </w:rPr>
            </w:pPr>
            <w:r>
              <w:rPr>
                <w:rFonts w:cs="Calibri"/>
              </w:rPr>
              <w:t>Consent for Volunteers Under 18</w:t>
            </w:r>
          </w:p>
          <w:p w14:paraId="1316D714" w14:textId="77777777" w:rsidR="004D649A" w:rsidRDefault="004D649A" w:rsidP="00E30087">
            <w:pPr>
              <w:ind w:left="284"/>
              <w:jc w:val="both"/>
              <w:rPr>
                <w:rFonts w:cs="Calibri"/>
              </w:rPr>
            </w:pPr>
          </w:p>
        </w:tc>
        <w:tc>
          <w:tcPr>
            <w:tcW w:w="5061" w:type="dxa"/>
          </w:tcPr>
          <w:p w14:paraId="6E45C7E5" w14:textId="77777777" w:rsidR="004D649A" w:rsidRDefault="004D649A" w:rsidP="00E30087">
            <w:pPr>
              <w:ind w:left="284"/>
              <w:jc w:val="both"/>
              <w:rPr>
                <w:rFonts w:cs="Calibri"/>
              </w:rPr>
            </w:pPr>
          </w:p>
        </w:tc>
      </w:tr>
      <w:tr w:rsidR="004D649A" w14:paraId="3D0E9334" w14:textId="77777777" w:rsidTr="004D649A">
        <w:tc>
          <w:tcPr>
            <w:tcW w:w="4266" w:type="dxa"/>
          </w:tcPr>
          <w:p w14:paraId="10D61996" w14:textId="77777777" w:rsidR="004D649A" w:rsidRDefault="004D649A" w:rsidP="00E30087">
            <w:pPr>
              <w:ind w:left="284"/>
              <w:jc w:val="both"/>
              <w:rPr>
                <w:rFonts w:cs="Calibri"/>
              </w:rPr>
            </w:pPr>
            <w:r>
              <w:rPr>
                <w:rFonts w:cs="Calibri"/>
              </w:rPr>
              <w:t>Name of Parent/ Guardian:</w:t>
            </w:r>
          </w:p>
          <w:p w14:paraId="00A04080" w14:textId="77777777" w:rsidR="004D649A" w:rsidRDefault="004D649A" w:rsidP="00E30087">
            <w:pPr>
              <w:ind w:left="284"/>
              <w:jc w:val="both"/>
              <w:rPr>
                <w:rFonts w:cs="Calibri"/>
              </w:rPr>
            </w:pPr>
          </w:p>
        </w:tc>
        <w:tc>
          <w:tcPr>
            <w:tcW w:w="5061" w:type="dxa"/>
          </w:tcPr>
          <w:p w14:paraId="1ED71A09" w14:textId="77777777" w:rsidR="004D649A" w:rsidRDefault="004D649A" w:rsidP="00E30087">
            <w:pPr>
              <w:ind w:left="284"/>
              <w:jc w:val="both"/>
              <w:rPr>
                <w:rFonts w:cs="Calibri"/>
              </w:rPr>
            </w:pPr>
          </w:p>
        </w:tc>
      </w:tr>
      <w:tr w:rsidR="004D649A" w14:paraId="407B4B6C" w14:textId="77777777" w:rsidTr="004D649A">
        <w:trPr>
          <w:trHeight w:val="650"/>
        </w:trPr>
        <w:tc>
          <w:tcPr>
            <w:tcW w:w="4266" w:type="dxa"/>
          </w:tcPr>
          <w:p w14:paraId="41950698" w14:textId="01715F62" w:rsidR="004D649A" w:rsidRDefault="004D649A" w:rsidP="00E30087">
            <w:pPr>
              <w:ind w:left="284"/>
              <w:jc w:val="both"/>
              <w:rPr>
                <w:rFonts w:cs="Calibri"/>
              </w:rPr>
            </w:pPr>
            <w:r>
              <w:rPr>
                <w:rFonts w:cs="Calibri"/>
              </w:rPr>
              <w:t>Signed parent /Guardian</w:t>
            </w:r>
          </w:p>
        </w:tc>
        <w:tc>
          <w:tcPr>
            <w:tcW w:w="5061" w:type="dxa"/>
          </w:tcPr>
          <w:p w14:paraId="0D2ADD5F" w14:textId="77777777" w:rsidR="004D649A" w:rsidRDefault="004D649A" w:rsidP="00E30087">
            <w:pPr>
              <w:ind w:left="284"/>
              <w:jc w:val="both"/>
              <w:rPr>
                <w:rFonts w:cs="Calibri"/>
              </w:rPr>
            </w:pPr>
          </w:p>
        </w:tc>
      </w:tr>
    </w:tbl>
    <w:p w14:paraId="260272C8" w14:textId="3EAF59C3" w:rsidR="004D649A" w:rsidRDefault="004D649A" w:rsidP="004D649A">
      <w:pPr>
        <w:spacing w:after="160" w:line="259" w:lineRule="auto"/>
        <w:rPr>
          <w:rFonts w:cs="Calibri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9"/>
        <w:gridCol w:w="4707"/>
      </w:tblGrid>
      <w:tr w:rsidR="004D649A" w14:paraId="2E948E26" w14:textId="77777777" w:rsidTr="0041298B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9356" w:type="dxa"/>
            <w:gridSpan w:val="2"/>
          </w:tcPr>
          <w:p w14:paraId="4845888E" w14:textId="77777777" w:rsidR="004D649A" w:rsidRDefault="004D649A" w:rsidP="00E30087">
            <w:pPr>
              <w:ind w:left="284"/>
              <w:jc w:val="both"/>
              <w:rPr>
                <w:rFonts w:cs="Calibri"/>
              </w:rPr>
            </w:pPr>
            <w:r>
              <w:rPr>
                <w:rFonts w:cs="Calibri"/>
              </w:rPr>
              <w:t>PLEASE PROVIDE TWO CONTACTS AS REFEREES AND STATE THE CAPACITY IN WHICH THEY KNOW YOU:</w:t>
            </w:r>
          </w:p>
        </w:tc>
      </w:tr>
      <w:tr w:rsidR="004D649A" w14:paraId="515B421A" w14:textId="77777777" w:rsidTr="0041298B">
        <w:tblPrEx>
          <w:tblCellMar>
            <w:top w:w="0" w:type="dxa"/>
            <w:bottom w:w="0" w:type="dxa"/>
          </w:tblCellMar>
        </w:tblPrEx>
        <w:trPr>
          <w:trHeight w:val="3132"/>
        </w:trPr>
        <w:tc>
          <w:tcPr>
            <w:tcW w:w="4649" w:type="dxa"/>
          </w:tcPr>
          <w:p w14:paraId="141E0420" w14:textId="77777777" w:rsidR="004D649A" w:rsidRDefault="004D649A" w:rsidP="00E30087">
            <w:pPr>
              <w:ind w:left="284"/>
              <w:jc w:val="both"/>
              <w:rPr>
                <w:rFonts w:cs="Calibri"/>
                <w:sz w:val="20"/>
                <w:szCs w:val="20"/>
              </w:rPr>
            </w:pPr>
          </w:p>
          <w:p w14:paraId="5E90FB91" w14:textId="77777777" w:rsidR="004D649A" w:rsidRDefault="004D649A" w:rsidP="00E30087">
            <w:pPr>
              <w:ind w:left="284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</w:t>
            </w:r>
          </w:p>
          <w:p w14:paraId="7B0FCF80" w14:textId="77777777" w:rsidR="004D649A" w:rsidRDefault="004D649A" w:rsidP="00E30087">
            <w:pPr>
              <w:ind w:left="284"/>
              <w:jc w:val="both"/>
              <w:rPr>
                <w:rFonts w:cs="Calibri"/>
                <w:sz w:val="20"/>
                <w:szCs w:val="20"/>
              </w:rPr>
            </w:pPr>
          </w:p>
          <w:p w14:paraId="28985BEF" w14:textId="77777777" w:rsidR="004D649A" w:rsidRDefault="004D649A" w:rsidP="00E30087">
            <w:pPr>
              <w:ind w:left="284"/>
              <w:jc w:val="both"/>
              <w:rPr>
                <w:rFonts w:cs="Calibri"/>
                <w:sz w:val="20"/>
                <w:szCs w:val="20"/>
              </w:rPr>
            </w:pPr>
          </w:p>
          <w:p w14:paraId="780BB22B" w14:textId="77777777" w:rsidR="004D649A" w:rsidRDefault="004D649A" w:rsidP="00E30087">
            <w:pPr>
              <w:ind w:left="284"/>
              <w:jc w:val="both"/>
              <w:rPr>
                <w:rFonts w:cs="Calibri"/>
                <w:sz w:val="20"/>
                <w:szCs w:val="20"/>
              </w:rPr>
            </w:pPr>
          </w:p>
          <w:p w14:paraId="73BF0D5C" w14:textId="77777777" w:rsidR="004D649A" w:rsidRDefault="004D649A" w:rsidP="00E30087">
            <w:pPr>
              <w:jc w:val="both"/>
              <w:rPr>
                <w:rFonts w:cs="Calibri"/>
                <w:sz w:val="20"/>
                <w:szCs w:val="20"/>
              </w:rPr>
            </w:pPr>
          </w:p>
          <w:p w14:paraId="03707870" w14:textId="77777777" w:rsidR="004D649A" w:rsidRDefault="004D649A" w:rsidP="00E30087">
            <w:pPr>
              <w:jc w:val="both"/>
              <w:rPr>
                <w:rFonts w:cs="Calibri"/>
                <w:sz w:val="20"/>
                <w:szCs w:val="20"/>
              </w:rPr>
            </w:pPr>
          </w:p>
          <w:p w14:paraId="0CC91777" w14:textId="77777777" w:rsidR="004D649A" w:rsidRDefault="004D649A" w:rsidP="00E30087">
            <w:pPr>
              <w:jc w:val="both"/>
              <w:rPr>
                <w:rFonts w:cs="Calibri"/>
                <w:sz w:val="20"/>
                <w:szCs w:val="20"/>
              </w:rPr>
            </w:pPr>
          </w:p>
          <w:p w14:paraId="1995DB3E" w14:textId="77777777" w:rsidR="004D649A" w:rsidRDefault="004D649A" w:rsidP="00E30087">
            <w:pPr>
              <w:jc w:val="both"/>
              <w:rPr>
                <w:rFonts w:cs="Calibri"/>
                <w:sz w:val="20"/>
                <w:szCs w:val="20"/>
              </w:rPr>
            </w:pPr>
          </w:p>
          <w:p w14:paraId="2508970B" w14:textId="77777777" w:rsidR="004D649A" w:rsidRDefault="004D649A" w:rsidP="00E30087">
            <w:pPr>
              <w:jc w:val="both"/>
              <w:rPr>
                <w:rFonts w:cs="Calibri"/>
                <w:sz w:val="20"/>
                <w:szCs w:val="20"/>
              </w:rPr>
            </w:pPr>
          </w:p>
          <w:p w14:paraId="55973957" w14:textId="77777777" w:rsidR="004D649A" w:rsidRDefault="004D649A" w:rsidP="00E30087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707" w:type="dxa"/>
          </w:tcPr>
          <w:p w14:paraId="257FAF3A" w14:textId="77777777" w:rsidR="004D649A" w:rsidRDefault="004D649A" w:rsidP="00E30087">
            <w:pPr>
              <w:ind w:left="284"/>
              <w:jc w:val="both"/>
              <w:rPr>
                <w:rFonts w:cs="Calibri"/>
                <w:sz w:val="20"/>
                <w:szCs w:val="20"/>
              </w:rPr>
            </w:pPr>
          </w:p>
          <w:p w14:paraId="2E71F7C6" w14:textId="77777777" w:rsidR="004D649A" w:rsidRDefault="004D649A" w:rsidP="00E30087">
            <w:pPr>
              <w:ind w:left="284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</w:t>
            </w:r>
          </w:p>
          <w:p w14:paraId="653B2724" w14:textId="77777777" w:rsidR="004D649A" w:rsidRDefault="004D649A" w:rsidP="00E30087">
            <w:pPr>
              <w:ind w:left="284"/>
              <w:jc w:val="both"/>
              <w:rPr>
                <w:rFonts w:cs="Calibri"/>
                <w:sz w:val="20"/>
                <w:szCs w:val="20"/>
              </w:rPr>
            </w:pPr>
          </w:p>
          <w:p w14:paraId="29598378" w14:textId="77777777" w:rsidR="004D649A" w:rsidRDefault="004D649A" w:rsidP="00E30087">
            <w:pPr>
              <w:ind w:left="284"/>
              <w:jc w:val="both"/>
              <w:rPr>
                <w:rFonts w:cs="Calibri"/>
                <w:sz w:val="20"/>
                <w:szCs w:val="20"/>
              </w:rPr>
            </w:pPr>
          </w:p>
          <w:p w14:paraId="6A1561F1" w14:textId="77777777" w:rsidR="004D649A" w:rsidRDefault="004D649A" w:rsidP="00E30087">
            <w:pPr>
              <w:ind w:left="284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14:paraId="02271089" w14:textId="77777777" w:rsidR="004D649A" w:rsidRDefault="004D649A" w:rsidP="004D649A">
      <w:pPr>
        <w:jc w:val="both"/>
        <w:rPr>
          <w:rFonts w:cs="Calibri"/>
        </w:rPr>
      </w:pPr>
    </w:p>
    <w:p w14:paraId="5A441A22" w14:textId="77777777" w:rsidR="004D649A" w:rsidRDefault="004D649A" w:rsidP="004D649A">
      <w:pPr>
        <w:jc w:val="both"/>
        <w:rPr>
          <w:rFonts w:cs="Calibri"/>
        </w:rPr>
      </w:pPr>
    </w:p>
    <w:p w14:paraId="3503BA56" w14:textId="2FB1FD03" w:rsidR="004D649A" w:rsidRDefault="004D649A" w:rsidP="004D649A">
      <w:pPr>
        <w:jc w:val="both"/>
        <w:rPr>
          <w:rFonts w:cs="Calibri"/>
        </w:rPr>
      </w:pPr>
      <w:r>
        <w:rPr>
          <w:rFonts w:cs="Calibri"/>
        </w:rPr>
        <w:t>Due to the nature of the role, Newlyn Art Gallery Ltd may require you to be subject to references and in some cases to a Criminal Records Bureau Enhanced Disclosure.</w:t>
      </w:r>
    </w:p>
    <w:p w14:paraId="6B103561" w14:textId="77777777" w:rsidR="004D649A" w:rsidRDefault="004D649A" w:rsidP="004D649A">
      <w:pPr>
        <w:jc w:val="both"/>
        <w:rPr>
          <w:rFonts w:cs="Calibri"/>
        </w:rPr>
      </w:pPr>
    </w:p>
    <w:p w14:paraId="67DCB6A8" w14:textId="77777777" w:rsidR="004D649A" w:rsidRDefault="004D649A" w:rsidP="004D649A">
      <w:pPr>
        <w:spacing w:line="360" w:lineRule="auto"/>
        <w:rPr>
          <w:rFonts w:cs="Calibri"/>
        </w:rPr>
      </w:pPr>
      <w:r>
        <w:rPr>
          <w:rFonts w:cs="Calibri"/>
        </w:rPr>
        <w:t xml:space="preserve">Have you have already been DBS checked? </w:t>
      </w:r>
      <w:r>
        <w:rPr>
          <w:rFonts w:cs="Calibri"/>
        </w:rPr>
        <w:br/>
      </w:r>
      <w:proofErr w:type="gramStart"/>
      <w:r>
        <w:rPr>
          <w:rFonts w:cs="Calibri"/>
        </w:rPr>
        <w:t>YES</w:t>
      </w:r>
      <w:proofErr w:type="gramEnd"/>
      <w:r>
        <w:rPr>
          <w:rFonts w:cs="Calibri"/>
        </w:rPr>
        <w:t xml:space="preserve">              NO         Date of Check: .........................</w:t>
      </w:r>
    </w:p>
    <w:p w14:paraId="195844F1" w14:textId="77777777" w:rsidR="004D649A" w:rsidRDefault="004D649A" w:rsidP="004D649A">
      <w:pPr>
        <w:jc w:val="both"/>
        <w:rPr>
          <w:rFonts w:cs="Calibri"/>
          <w:sz w:val="18"/>
          <w:szCs w:val="18"/>
        </w:rPr>
      </w:pPr>
    </w:p>
    <w:p w14:paraId="6A599954" w14:textId="77777777" w:rsidR="004D649A" w:rsidRDefault="004D649A" w:rsidP="004D649A">
      <w:pPr>
        <w:jc w:val="both"/>
        <w:rPr>
          <w:rFonts w:cs="Calibri"/>
        </w:rPr>
      </w:pPr>
      <w:r>
        <w:rPr>
          <w:rFonts w:cs="Calibri"/>
        </w:rPr>
        <w:t>THIS INFORMATION WILL BE KEPT FOR THE PURPOSES OF THE GALLERY VOLUNTEERS RECRUITMENT ONLY AND WILL NEVER BE DISCLOSED TO A THIRD PARTY.</w:t>
      </w:r>
    </w:p>
    <w:p w14:paraId="0A5C2C2C" w14:textId="77777777" w:rsidR="004D649A" w:rsidRDefault="004D649A" w:rsidP="004D649A">
      <w:pPr>
        <w:jc w:val="both"/>
        <w:rPr>
          <w:rFonts w:cs="Calibri"/>
        </w:rPr>
      </w:pPr>
    </w:p>
    <w:p w14:paraId="0D1742BE" w14:textId="77777777" w:rsidR="004D649A" w:rsidRDefault="004D649A" w:rsidP="004D649A">
      <w:pPr>
        <w:jc w:val="both"/>
        <w:rPr>
          <w:rFonts w:cs="Calibri"/>
          <w:sz w:val="36"/>
          <w:szCs w:val="36"/>
        </w:rPr>
      </w:pPr>
    </w:p>
    <w:p w14:paraId="506833B0" w14:textId="77777777" w:rsidR="004D649A" w:rsidRDefault="004D649A" w:rsidP="004D649A">
      <w:pPr>
        <w:jc w:val="both"/>
        <w:rPr>
          <w:rFonts w:cs="Calibri"/>
        </w:rPr>
      </w:pPr>
      <w:r>
        <w:rPr>
          <w:rFonts w:cs="Calibri"/>
          <w:sz w:val="36"/>
          <w:szCs w:val="36"/>
        </w:rPr>
        <w:t>EMERGENCY CONTACT DETAILS</w:t>
      </w:r>
    </w:p>
    <w:p w14:paraId="4893B769" w14:textId="77777777" w:rsidR="004D649A" w:rsidRDefault="004D649A" w:rsidP="004D649A">
      <w:pPr>
        <w:jc w:val="both"/>
        <w:rPr>
          <w:rFonts w:cs="Calibri"/>
        </w:rPr>
      </w:pPr>
    </w:p>
    <w:tbl>
      <w:tblPr>
        <w:tblW w:w="9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2835"/>
        <w:gridCol w:w="3875"/>
      </w:tblGrid>
      <w:tr w:rsidR="004D649A" w14:paraId="3B5B990A" w14:textId="77777777" w:rsidTr="00E3008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410" w:type="dxa"/>
          </w:tcPr>
          <w:p w14:paraId="65F01421" w14:textId="77777777" w:rsidR="004D649A" w:rsidRDefault="004D649A" w:rsidP="00E30087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Emergency Contact </w:t>
            </w:r>
          </w:p>
          <w:p w14:paraId="46411FC9" w14:textId="77777777" w:rsidR="004D649A" w:rsidRDefault="004D649A" w:rsidP="00E30087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Name</w:t>
            </w:r>
          </w:p>
        </w:tc>
        <w:tc>
          <w:tcPr>
            <w:tcW w:w="6710" w:type="dxa"/>
            <w:gridSpan w:val="2"/>
          </w:tcPr>
          <w:p w14:paraId="4B6D4E24" w14:textId="77777777" w:rsidR="004D649A" w:rsidRDefault="004D649A" w:rsidP="00E30087">
            <w:pPr>
              <w:jc w:val="both"/>
              <w:rPr>
                <w:rFonts w:cs="Calibri"/>
              </w:rPr>
            </w:pPr>
          </w:p>
        </w:tc>
      </w:tr>
      <w:tr w:rsidR="004D649A" w14:paraId="324A67CC" w14:textId="77777777" w:rsidTr="00E30087">
        <w:tblPrEx>
          <w:tblCellMar>
            <w:top w:w="0" w:type="dxa"/>
            <w:bottom w:w="0" w:type="dxa"/>
          </w:tblCellMar>
        </w:tblPrEx>
        <w:trPr>
          <w:trHeight w:val="1488"/>
        </w:trPr>
        <w:tc>
          <w:tcPr>
            <w:tcW w:w="2410" w:type="dxa"/>
          </w:tcPr>
          <w:p w14:paraId="440AE5EE" w14:textId="77777777" w:rsidR="004D649A" w:rsidRDefault="004D649A" w:rsidP="00E30087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Address</w:t>
            </w:r>
          </w:p>
          <w:p w14:paraId="7123B85F" w14:textId="77777777" w:rsidR="004D649A" w:rsidRDefault="004D649A" w:rsidP="00E30087">
            <w:pPr>
              <w:jc w:val="both"/>
              <w:rPr>
                <w:rFonts w:cs="Calibri"/>
              </w:rPr>
            </w:pPr>
          </w:p>
          <w:p w14:paraId="0264F759" w14:textId="77777777" w:rsidR="004D649A" w:rsidRDefault="004D649A" w:rsidP="00E30087">
            <w:pPr>
              <w:jc w:val="both"/>
              <w:rPr>
                <w:rFonts w:cs="Calibri"/>
              </w:rPr>
            </w:pPr>
          </w:p>
          <w:p w14:paraId="7671B4EC" w14:textId="77777777" w:rsidR="004D649A" w:rsidRDefault="004D649A" w:rsidP="00E30087">
            <w:pPr>
              <w:jc w:val="both"/>
              <w:rPr>
                <w:rFonts w:cs="Calibri"/>
              </w:rPr>
            </w:pPr>
          </w:p>
          <w:p w14:paraId="0336A64B" w14:textId="77777777" w:rsidR="004D649A" w:rsidRDefault="004D649A" w:rsidP="00E30087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Postcode</w:t>
            </w:r>
          </w:p>
          <w:p w14:paraId="62964CA8" w14:textId="77777777" w:rsidR="004D649A" w:rsidRDefault="004D649A" w:rsidP="00E30087">
            <w:pPr>
              <w:jc w:val="both"/>
              <w:rPr>
                <w:rFonts w:cs="Calibri"/>
              </w:rPr>
            </w:pPr>
          </w:p>
        </w:tc>
        <w:tc>
          <w:tcPr>
            <w:tcW w:w="6710" w:type="dxa"/>
            <w:gridSpan w:val="2"/>
          </w:tcPr>
          <w:p w14:paraId="3B07B8D4" w14:textId="77777777" w:rsidR="004D649A" w:rsidRDefault="004D649A" w:rsidP="00E30087">
            <w:pPr>
              <w:jc w:val="both"/>
              <w:rPr>
                <w:rFonts w:cs="Calibri"/>
              </w:rPr>
            </w:pPr>
          </w:p>
        </w:tc>
      </w:tr>
      <w:tr w:rsidR="004D649A" w14:paraId="2724498F" w14:textId="77777777" w:rsidTr="00E3008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410" w:type="dxa"/>
          </w:tcPr>
          <w:p w14:paraId="6B7CBB39" w14:textId="77777777" w:rsidR="004D649A" w:rsidRDefault="004D649A" w:rsidP="00E30087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Phone</w:t>
            </w:r>
          </w:p>
          <w:p w14:paraId="2B2769CD" w14:textId="77777777" w:rsidR="004D649A" w:rsidRDefault="004D649A" w:rsidP="00E30087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Please indicate if you have a preference how we contact you.</w:t>
            </w:r>
          </w:p>
        </w:tc>
        <w:tc>
          <w:tcPr>
            <w:tcW w:w="2835" w:type="dxa"/>
          </w:tcPr>
          <w:p w14:paraId="2212AD20" w14:textId="77777777" w:rsidR="004D649A" w:rsidRDefault="004D649A" w:rsidP="00E30087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Daytime</w:t>
            </w:r>
          </w:p>
        </w:tc>
        <w:tc>
          <w:tcPr>
            <w:tcW w:w="3875" w:type="dxa"/>
          </w:tcPr>
          <w:p w14:paraId="41885B53" w14:textId="77777777" w:rsidR="004D649A" w:rsidRDefault="004D649A" w:rsidP="00E30087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Evening</w:t>
            </w:r>
          </w:p>
        </w:tc>
      </w:tr>
    </w:tbl>
    <w:p w14:paraId="3626B496" w14:textId="77777777" w:rsidR="004D649A" w:rsidRDefault="004D649A" w:rsidP="004D649A">
      <w:pPr>
        <w:jc w:val="both"/>
        <w:rPr>
          <w:rFonts w:cs="Calibri"/>
        </w:rPr>
      </w:pPr>
    </w:p>
    <w:p w14:paraId="05EABCD5" w14:textId="77777777" w:rsidR="004D649A" w:rsidRDefault="004D649A" w:rsidP="004D649A">
      <w:pPr>
        <w:jc w:val="both"/>
        <w:rPr>
          <w:rFonts w:cs="Calibri"/>
        </w:rPr>
      </w:pPr>
    </w:p>
    <w:tbl>
      <w:tblPr>
        <w:tblW w:w="9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2835"/>
        <w:gridCol w:w="3875"/>
      </w:tblGrid>
      <w:tr w:rsidR="004D649A" w14:paraId="1FF1793C" w14:textId="77777777" w:rsidTr="00E3008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410" w:type="dxa"/>
          </w:tcPr>
          <w:p w14:paraId="195ADECB" w14:textId="77777777" w:rsidR="004D649A" w:rsidRDefault="004D649A" w:rsidP="00E30087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Emergency Contact </w:t>
            </w:r>
          </w:p>
          <w:p w14:paraId="4E21DA0D" w14:textId="77777777" w:rsidR="004D649A" w:rsidRDefault="004D649A" w:rsidP="00E30087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Name</w:t>
            </w:r>
          </w:p>
        </w:tc>
        <w:tc>
          <w:tcPr>
            <w:tcW w:w="6710" w:type="dxa"/>
            <w:gridSpan w:val="2"/>
          </w:tcPr>
          <w:p w14:paraId="03B7096E" w14:textId="77777777" w:rsidR="004D649A" w:rsidRDefault="004D649A" w:rsidP="00E30087">
            <w:pPr>
              <w:jc w:val="both"/>
              <w:rPr>
                <w:rFonts w:cs="Calibri"/>
              </w:rPr>
            </w:pPr>
          </w:p>
        </w:tc>
      </w:tr>
      <w:tr w:rsidR="004D649A" w14:paraId="614FD1DE" w14:textId="77777777" w:rsidTr="00E30087">
        <w:tblPrEx>
          <w:tblCellMar>
            <w:top w:w="0" w:type="dxa"/>
            <w:bottom w:w="0" w:type="dxa"/>
          </w:tblCellMar>
        </w:tblPrEx>
        <w:trPr>
          <w:trHeight w:val="1971"/>
        </w:trPr>
        <w:tc>
          <w:tcPr>
            <w:tcW w:w="2410" w:type="dxa"/>
          </w:tcPr>
          <w:p w14:paraId="0DC4B616" w14:textId="77777777" w:rsidR="004D649A" w:rsidRDefault="004D649A" w:rsidP="00E30087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Address</w:t>
            </w:r>
          </w:p>
          <w:p w14:paraId="4E8A21D0" w14:textId="77777777" w:rsidR="004D649A" w:rsidRDefault="004D649A" w:rsidP="00E30087">
            <w:pPr>
              <w:jc w:val="both"/>
              <w:rPr>
                <w:rFonts w:cs="Calibri"/>
              </w:rPr>
            </w:pPr>
          </w:p>
          <w:p w14:paraId="24400EC4" w14:textId="77777777" w:rsidR="004D649A" w:rsidRDefault="004D649A" w:rsidP="00E30087">
            <w:pPr>
              <w:jc w:val="both"/>
              <w:rPr>
                <w:rFonts w:cs="Calibri"/>
              </w:rPr>
            </w:pPr>
          </w:p>
          <w:p w14:paraId="488345C0" w14:textId="77777777" w:rsidR="004D649A" w:rsidRDefault="004D649A" w:rsidP="00E30087">
            <w:pPr>
              <w:jc w:val="both"/>
              <w:rPr>
                <w:rFonts w:cs="Calibri"/>
              </w:rPr>
            </w:pPr>
          </w:p>
          <w:p w14:paraId="6F17BAB4" w14:textId="77777777" w:rsidR="004D649A" w:rsidRDefault="004D649A" w:rsidP="00E30087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Postcode</w:t>
            </w:r>
          </w:p>
          <w:p w14:paraId="7C627111" w14:textId="77777777" w:rsidR="004D649A" w:rsidRDefault="004D649A" w:rsidP="00E30087">
            <w:pPr>
              <w:jc w:val="both"/>
              <w:rPr>
                <w:rFonts w:cs="Calibri"/>
              </w:rPr>
            </w:pPr>
          </w:p>
        </w:tc>
        <w:tc>
          <w:tcPr>
            <w:tcW w:w="6710" w:type="dxa"/>
            <w:gridSpan w:val="2"/>
          </w:tcPr>
          <w:p w14:paraId="679885BF" w14:textId="77777777" w:rsidR="004D649A" w:rsidRDefault="004D649A" w:rsidP="00E30087">
            <w:pPr>
              <w:jc w:val="both"/>
              <w:rPr>
                <w:rFonts w:cs="Calibri"/>
              </w:rPr>
            </w:pPr>
          </w:p>
        </w:tc>
      </w:tr>
      <w:tr w:rsidR="004D649A" w14:paraId="12E76D29" w14:textId="77777777" w:rsidTr="00E3008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410" w:type="dxa"/>
          </w:tcPr>
          <w:p w14:paraId="4E33178D" w14:textId="77777777" w:rsidR="004D649A" w:rsidRDefault="004D649A" w:rsidP="00E30087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Phone</w:t>
            </w:r>
          </w:p>
          <w:p w14:paraId="191B5743" w14:textId="77777777" w:rsidR="004D649A" w:rsidRDefault="004D649A" w:rsidP="00E30087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Please indicate if you have a preference how we contact you.</w:t>
            </w:r>
          </w:p>
        </w:tc>
        <w:tc>
          <w:tcPr>
            <w:tcW w:w="2835" w:type="dxa"/>
          </w:tcPr>
          <w:p w14:paraId="48EF736A" w14:textId="77777777" w:rsidR="004D649A" w:rsidRDefault="004D649A" w:rsidP="00E30087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Daytime</w:t>
            </w:r>
          </w:p>
        </w:tc>
        <w:tc>
          <w:tcPr>
            <w:tcW w:w="3875" w:type="dxa"/>
          </w:tcPr>
          <w:p w14:paraId="252B8DB0" w14:textId="77777777" w:rsidR="004D649A" w:rsidRDefault="004D649A" w:rsidP="00E30087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Evening</w:t>
            </w:r>
          </w:p>
        </w:tc>
      </w:tr>
    </w:tbl>
    <w:p w14:paraId="535377AA" w14:textId="77777777" w:rsidR="004D649A" w:rsidRDefault="004D649A" w:rsidP="004D649A">
      <w:pPr>
        <w:jc w:val="both"/>
        <w:rPr>
          <w:rFonts w:cs="Calibri"/>
        </w:rPr>
      </w:pPr>
    </w:p>
    <w:p w14:paraId="44229052" w14:textId="28AB53B9" w:rsidR="004D649A" w:rsidRDefault="004D649A">
      <w:pPr>
        <w:spacing w:after="160" w:line="259" w:lineRule="auto"/>
        <w:rPr>
          <w:rFonts w:cs="Calibri"/>
        </w:rPr>
      </w:pPr>
      <w:r>
        <w:rPr>
          <w:rFonts w:cs="Calibri"/>
        </w:rPr>
        <w:br w:type="page"/>
      </w:r>
    </w:p>
    <w:p w14:paraId="4FB7A0B8" w14:textId="77777777" w:rsidR="004D649A" w:rsidRDefault="004D649A" w:rsidP="004D649A">
      <w:pPr>
        <w:jc w:val="both"/>
        <w:rPr>
          <w:rFonts w:cs="Calibri"/>
        </w:rPr>
      </w:pPr>
    </w:p>
    <w:tbl>
      <w:tblPr>
        <w:tblW w:w="93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2"/>
      </w:tblGrid>
      <w:tr w:rsidR="004D649A" w14:paraId="21B7FB7D" w14:textId="77777777" w:rsidTr="0041298B">
        <w:trPr>
          <w:trHeight w:val="250"/>
        </w:trPr>
        <w:tc>
          <w:tcPr>
            <w:tcW w:w="9362" w:type="dxa"/>
            <w:shd w:val="clear" w:color="auto" w:fill="DBDBDB"/>
          </w:tcPr>
          <w:p w14:paraId="7D077247" w14:textId="77777777" w:rsidR="004D649A" w:rsidRDefault="004D649A" w:rsidP="00E30087">
            <w:pPr>
              <w:rPr>
                <w:rFonts w:cs="Calibri"/>
              </w:rPr>
            </w:pPr>
            <w:r>
              <w:rPr>
                <w:rFonts w:cs="Calibri"/>
              </w:rPr>
              <w:t xml:space="preserve">Please let us know if you have any specific requirements to enable you to volunteer. </w:t>
            </w:r>
            <w:r w:rsidRPr="00A87450">
              <w:rPr>
                <w:rFonts w:cs="Calibri"/>
              </w:rPr>
              <w:t xml:space="preserve">This may be with access, hearing, extra </w:t>
            </w:r>
            <w:proofErr w:type="gramStart"/>
            <w:r w:rsidRPr="00A87450">
              <w:rPr>
                <w:rFonts w:cs="Calibri"/>
              </w:rPr>
              <w:t>support</w:t>
            </w:r>
            <w:proofErr w:type="gramEnd"/>
            <w:r w:rsidRPr="00A87450">
              <w:rPr>
                <w:rFonts w:cs="Calibri"/>
              </w:rPr>
              <w:t xml:space="preserve"> or anything else</w:t>
            </w:r>
            <w:r>
              <w:rPr>
                <w:rFonts w:cs="Calibri"/>
              </w:rPr>
              <w:t>.</w:t>
            </w:r>
          </w:p>
        </w:tc>
      </w:tr>
      <w:tr w:rsidR="004D649A" w14:paraId="37FDA218" w14:textId="77777777" w:rsidTr="0041298B">
        <w:trPr>
          <w:trHeight w:val="2640"/>
        </w:trPr>
        <w:tc>
          <w:tcPr>
            <w:tcW w:w="9362" w:type="dxa"/>
            <w:shd w:val="clear" w:color="auto" w:fill="auto"/>
          </w:tcPr>
          <w:p w14:paraId="2A37C141" w14:textId="77777777" w:rsidR="004D649A" w:rsidRDefault="004D649A" w:rsidP="00E30087">
            <w:pPr>
              <w:jc w:val="both"/>
              <w:rPr>
                <w:rFonts w:cs="Calibri"/>
              </w:rPr>
            </w:pPr>
          </w:p>
        </w:tc>
      </w:tr>
    </w:tbl>
    <w:p w14:paraId="71E205A1" w14:textId="22EE2476" w:rsidR="00926AAE" w:rsidRDefault="00926AAE"/>
    <w:tbl>
      <w:tblPr>
        <w:tblpPr w:leftFromText="180" w:rightFromText="180" w:vertAnchor="text" w:horzAnchor="margin" w:tblpY="2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9"/>
      </w:tblGrid>
      <w:tr w:rsidR="004D649A" w14:paraId="6CC680BD" w14:textId="77777777" w:rsidTr="004D649A">
        <w:trPr>
          <w:trHeight w:val="5352"/>
        </w:trPr>
        <w:tc>
          <w:tcPr>
            <w:tcW w:w="5639" w:type="dxa"/>
          </w:tcPr>
          <w:p w14:paraId="691BDBA7" w14:textId="16AC3553" w:rsidR="004D649A" w:rsidRDefault="004D649A" w:rsidP="004D649A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Image</w:t>
            </w:r>
            <w:r>
              <w:rPr>
                <w:rFonts w:cs="Calibri"/>
              </w:rPr>
              <w:br/>
            </w:r>
            <w:r>
              <w:rPr>
                <w:rFonts w:cs="Calibri"/>
              </w:rPr>
              <w:t>please insert or draw a picture of you</w:t>
            </w:r>
            <w:r>
              <w:rPr>
                <w:rFonts w:cs="Calibri"/>
              </w:rPr>
              <w:t>rself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sym w:font="Wingdings" w:char="F04A"/>
            </w:r>
            <w:r>
              <w:rPr>
                <w:rFonts w:cs="Calibri"/>
              </w:rPr>
              <w:t xml:space="preserve"> </w:t>
            </w:r>
          </w:p>
        </w:tc>
      </w:tr>
    </w:tbl>
    <w:p w14:paraId="24F9815C" w14:textId="12E47822" w:rsidR="004D649A" w:rsidRDefault="004D649A"/>
    <w:p w14:paraId="2213D758" w14:textId="7A09D468" w:rsidR="004D649A" w:rsidRDefault="004D649A" w:rsidP="004D649A"/>
    <w:p w14:paraId="60CF0B49" w14:textId="77777777" w:rsidR="004D649A" w:rsidRDefault="004D649A" w:rsidP="004D649A">
      <w:pPr>
        <w:spacing w:line="480" w:lineRule="auto"/>
        <w:jc w:val="both"/>
        <w:rPr>
          <w:rFonts w:cs="Calibri"/>
        </w:rPr>
      </w:pPr>
    </w:p>
    <w:p w14:paraId="01F0E323" w14:textId="77777777" w:rsidR="004D649A" w:rsidRDefault="004D649A" w:rsidP="004D649A">
      <w:pPr>
        <w:jc w:val="both"/>
        <w:rPr>
          <w:rFonts w:cs="Calibri"/>
          <w:sz w:val="32"/>
          <w:szCs w:val="32"/>
        </w:rPr>
      </w:pPr>
    </w:p>
    <w:p w14:paraId="3555F9B0" w14:textId="77777777" w:rsidR="0041298B" w:rsidRDefault="0041298B"/>
    <w:p w14:paraId="6A9AA0F2" w14:textId="77777777" w:rsidR="0041298B" w:rsidRDefault="0041298B"/>
    <w:p w14:paraId="0660328B" w14:textId="77777777" w:rsidR="0041298B" w:rsidRDefault="0041298B"/>
    <w:p w14:paraId="427FCA4A" w14:textId="77777777" w:rsidR="0041298B" w:rsidRDefault="0041298B"/>
    <w:p w14:paraId="425772E2" w14:textId="77777777" w:rsidR="0041298B" w:rsidRDefault="0041298B"/>
    <w:p w14:paraId="1DA1B22D" w14:textId="77777777" w:rsidR="0041298B" w:rsidRDefault="0041298B"/>
    <w:p w14:paraId="45F9C3FB" w14:textId="77777777" w:rsidR="0041298B" w:rsidRDefault="0041298B"/>
    <w:p w14:paraId="4C49576C" w14:textId="77777777" w:rsidR="0041298B" w:rsidRDefault="0041298B"/>
    <w:p w14:paraId="376642B7" w14:textId="77777777" w:rsidR="0041298B" w:rsidRDefault="0041298B"/>
    <w:p w14:paraId="2BD5417C" w14:textId="77777777" w:rsidR="0041298B" w:rsidRDefault="0041298B"/>
    <w:p w14:paraId="77E27196" w14:textId="77777777" w:rsidR="0041298B" w:rsidRDefault="0041298B"/>
    <w:p w14:paraId="5630E280" w14:textId="77777777" w:rsidR="0041298B" w:rsidRDefault="0041298B"/>
    <w:p w14:paraId="183694A2" w14:textId="77777777" w:rsidR="0041298B" w:rsidRDefault="0041298B"/>
    <w:p w14:paraId="315A7050" w14:textId="77777777" w:rsidR="0041298B" w:rsidRDefault="0041298B"/>
    <w:p w14:paraId="1F02F817" w14:textId="77777777" w:rsidR="0041298B" w:rsidRPr="0041298B" w:rsidRDefault="0041298B" w:rsidP="0041298B">
      <w:pPr>
        <w:jc w:val="both"/>
        <w:rPr>
          <w:rFonts w:cs="Calibri"/>
          <w:sz w:val="26"/>
          <w:szCs w:val="26"/>
        </w:rPr>
      </w:pPr>
    </w:p>
    <w:p w14:paraId="4FF45AFA" w14:textId="27412727" w:rsidR="0041298B" w:rsidRPr="0041298B" w:rsidRDefault="0041298B" w:rsidP="0041298B">
      <w:pPr>
        <w:spacing w:before="240" w:line="480" w:lineRule="auto"/>
        <w:jc w:val="both"/>
        <w:rPr>
          <w:rFonts w:cs="Calibri"/>
          <w:sz w:val="26"/>
          <w:szCs w:val="26"/>
        </w:rPr>
      </w:pPr>
      <w:r w:rsidRPr="0041298B">
        <w:rPr>
          <w:rFonts w:cs="Calibri"/>
          <w:sz w:val="26"/>
          <w:szCs w:val="26"/>
        </w:rPr>
        <w:t>Signed ………………………………………………….…   Name ……</w:t>
      </w:r>
      <w:proofErr w:type="gramStart"/>
      <w:r w:rsidRPr="0041298B">
        <w:rPr>
          <w:rFonts w:cs="Calibri"/>
          <w:sz w:val="26"/>
          <w:szCs w:val="26"/>
        </w:rPr>
        <w:t>…..</w:t>
      </w:r>
      <w:proofErr w:type="gramEnd"/>
      <w:r w:rsidRPr="0041298B">
        <w:rPr>
          <w:rFonts w:cs="Calibri"/>
          <w:sz w:val="26"/>
          <w:szCs w:val="26"/>
        </w:rPr>
        <w:t xml:space="preserve">…………….………………………………   </w:t>
      </w:r>
    </w:p>
    <w:p w14:paraId="4A294194" w14:textId="0987DD76" w:rsidR="0041298B" w:rsidRDefault="0041298B" w:rsidP="0041298B">
      <w:pPr>
        <w:spacing w:before="240" w:line="480" w:lineRule="auto"/>
        <w:jc w:val="both"/>
        <w:rPr>
          <w:rFonts w:cs="Calibri"/>
          <w:sz w:val="26"/>
          <w:szCs w:val="26"/>
        </w:rPr>
      </w:pPr>
      <w:r w:rsidRPr="0041298B">
        <w:rPr>
          <w:rFonts w:cs="Calibri"/>
          <w:sz w:val="26"/>
          <w:szCs w:val="26"/>
        </w:rPr>
        <w:t>Date ………………………………………………</w:t>
      </w:r>
      <w:proofErr w:type="gramStart"/>
      <w:r w:rsidRPr="0041298B">
        <w:rPr>
          <w:rFonts w:cs="Calibri"/>
          <w:sz w:val="26"/>
          <w:szCs w:val="26"/>
        </w:rPr>
        <w:t>…..</w:t>
      </w:r>
      <w:proofErr w:type="gramEnd"/>
      <w:r w:rsidRPr="0041298B">
        <w:rPr>
          <w:rFonts w:cs="Calibri"/>
          <w:sz w:val="26"/>
          <w:szCs w:val="26"/>
        </w:rPr>
        <w:t>……</w:t>
      </w:r>
    </w:p>
    <w:p w14:paraId="3C47A69F" w14:textId="77777777" w:rsidR="0041298B" w:rsidRPr="0041298B" w:rsidRDefault="0041298B" w:rsidP="0041298B">
      <w:pPr>
        <w:spacing w:before="240" w:line="480" w:lineRule="auto"/>
        <w:jc w:val="both"/>
        <w:rPr>
          <w:rFonts w:cs="Calibri"/>
          <w:sz w:val="26"/>
          <w:szCs w:val="26"/>
        </w:rPr>
      </w:pPr>
    </w:p>
    <w:p w14:paraId="61E17A0B" w14:textId="52479022" w:rsidR="004D649A" w:rsidRDefault="0041298B">
      <w:r>
        <w:rPr>
          <w:rFonts w:cs="Calibri"/>
          <w:noProof/>
        </w:rPr>
        <w:drawing>
          <wp:anchor distT="0" distB="0" distL="114300" distR="114300" simplePos="0" relativeHeight="251660288" behindDoc="1" locked="0" layoutInCell="1" allowOverlap="1" wp14:anchorId="6E3916F2" wp14:editId="03F348EC">
            <wp:simplePos x="0" y="0"/>
            <wp:positionH relativeFrom="margin">
              <wp:align>left</wp:align>
            </wp:positionH>
            <wp:positionV relativeFrom="paragraph">
              <wp:posOffset>-78952</wp:posOffset>
            </wp:positionV>
            <wp:extent cx="2865120" cy="1035050"/>
            <wp:effectExtent l="0" t="0" r="0" b="0"/>
            <wp:wrapTight wrapText="bothSides">
              <wp:wrapPolygon edited="0">
                <wp:start x="16660" y="1193"/>
                <wp:lineTo x="4883" y="6361"/>
                <wp:lineTo x="1005" y="7553"/>
                <wp:lineTo x="574" y="9939"/>
                <wp:lineTo x="574" y="15107"/>
                <wp:lineTo x="16085" y="17890"/>
                <wp:lineTo x="17234" y="18685"/>
                <wp:lineTo x="19388" y="18685"/>
                <wp:lineTo x="20394" y="11131"/>
                <wp:lineTo x="19819" y="8348"/>
                <wp:lineTo x="18670" y="8348"/>
                <wp:lineTo x="18383" y="3578"/>
                <wp:lineTo x="17809" y="1193"/>
                <wp:lineTo x="16660" y="1193"/>
              </wp:wrapPolygon>
            </wp:wrapTight>
            <wp:docPr id="2" name="Picture 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D64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49A"/>
    <w:rsid w:val="00330D41"/>
    <w:rsid w:val="0041298B"/>
    <w:rsid w:val="004D649A"/>
    <w:rsid w:val="00926AAE"/>
    <w:rsid w:val="00CF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752CF"/>
  <w15:chartTrackingRefBased/>
  <w15:docId w15:val="{57C91520-EEEF-4200-AC29-1A86F566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49A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Hill</dc:creator>
  <cp:keywords/>
  <dc:description/>
  <cp:lastModifiedBy>Kathy Hill</cp:lastModifiedBy>
  <cp:revision>1</cp:revision>
  <dcterms:created xsi:type="dcterms:W3CDTF">2023-02-01T16:05:00Z</dcterms:created>
  <dcterms:modified xsi:type="dcterms:W3CDTF">2023-02-01T16:20:00Z</dcterms:modified>
</cp:coreProperties>
</file>